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1C6680">
      <w:r>
        <w:t>Probability problems to practice:</w:t>
      </w:r>
    </w:p>
    <w:p w:rsidR="001C6680" w:rsidRDefault="001C6680"/>
    <w:p w:rsidR="001C6680" w:rsidRDefault="001C6680">
      <w:r>
        <w:t>1.</w:t>
      </w:r>
      <w:r w:rsidR="00D44EF7">
        <w:t xml:space="preserve"> I spin these two spinners, and add the numbers to find a score:</w:t>
      </w:r>
    </w:p>
    <w:p w:rsidR="00D44EF7" w:rsidRDefault="00D44EF7">
      <w:r>
        <w:rPr>
          <w:noProof/>
        </w:rPr>
        <w:drawing>
          <wp:inline distT="0" distB="0" distL="0" distR="0">
            <wp:extent cx="2879725" cy="1418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F7" w:rsidRDefault="00D44EF7">
      <w:r>
        <w:t>a. If you break the process of spinning the spinners into sequential steps, what would those steps be?</w:t>
      </w:r>
    </w:p>
    <w:p w:rsidR="00D44EF7" w:rsidRDefault="00D44EF7">
      <w:r>
        <w:t>b. Show how to find the probability of getting exactly 12 points using an area diagram.</w:t>
      </w:r>
    </w:p>
    <w:p w:rsidR="00D44EF7" w:rsidRDefault="00D44EF7"/>
    <w:p w:rsidR="00D44EF7" w:rsidRDefault="00D44EF7" w:rsidP="00D44EF7">
      <w:r>
        <w:t>2. I spin these two spinners, and add the numbers to find a score:</w:t>
      </w:r>
    </w:p>
    <w:p w:rsidR="00D44EF7" w:rsidRDefault="00D44EF7" w:rsidP="00D44EF7">
      <w:r>
        <w:rPr>
          <w:noProof/>
        </w:rPr>
        <w:drawing>
          <wp:inline distT="0" distB="0" distL="0" distR="0">
            <wp:extent cx="2722245" cy="1387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F7" w:rsidRDefault="00D44EF7" w:rsidP="00D44EF7">
      <w:r>
        <w:t>a. If you break the process of spinning the spinners into sequential steps, what would those steps be?</w:t>
      </w:r>
    </w:p>
    <w:p w:rsidR="00D44EF7" w:rsidRDefault="00D44EF7" w:rsidP="00D44EF7">
      <w:r>
        <w:t>b. Show how to find the probability of getting exactly 1</w:t>
      </w:r>
      <w:r w:rsidR="00557637">
        <w:t>1</w:t>
      </w:r>
      <w:r>
        <w:t xml:space="preserve"> points using a tree diagram.</w:t>
      </w:r>
    </w:p>
    <w:p w:rsidR="00D44EF7" w:rsidRDefault="00D44EF7"/>
    <w:p w:rsidR="00557637" w:rsidRDefault="00557637">
      <w:r>
        <w:t xml:space="preserve">3. </w:t>
      </w:r>
      <w:r w:rsidR="0061786E">
        <w:t>Mike had some Skittles.  There were 5 yellow, 4 orange and 3 green ones. He absentmindedly (and without looking at the colors) ate 2 skittles.  What is the probability that neither of the ones he ate were yellow?</w:t>
      </w:r>
    </w:p>
    <w:p w:rsidR="0061786E" w:rsidRDefault="0061786E" w:rsidP="0061786E">
      <w:r>
        <w:t>a. If you break the process of eating the Skittles into sequential steps, what would those steps be?</w:t>
      </w:r>
    </w:p>
    <w:p w:rsidR="0061786E" w:rsidRDefault="0061786E" w:rsidP="0061786E">
      <w:r>
        <w:t>b. Show how to find the probability that neither of the Skittles were yellow using a tree diagram.</w:t>
      </w:r>
    </w:p>
    <w:p w:rsidR="0061786E" w:rsidRDefault="0061786E" w:rsidP="0061786E"/>
    <w:p w:rsidR="0061786E" w:rsidRDefault="0061786E" w:rsidP="0061786E">
      <w:r>
        <w:t xml:space="preserve">4. Alice had </w:t>
      </w:r>
      <w:r w:rsidR="00F2632C">
        <w:t>6 pencils and 4 pens in her pencil box.  2 things (pencils or pens) fell out of the pencil box.  What is the probability that one was a pen and the other was a pencil?</w:t>
      </w:r>
    </w:p>
    <w:p w:rsidR="00F2632C" w:rsidRDefault="00F2632C" w:rsidP="00F2632C">
      <w:r>
        <w:t>a. If you break the process of things falling out of the box into sequential steps, what would those steps be?</w:t>
      </w:r>
    </w:p>
    <w:p w:rsidR="00F2632C" w:rsidRDefault="00F2632C" w:rsidP="00F2632C">
      <w:r>
        <w:t>b. Show how to find the probability that one was a pen and the other was a pencil using an area diagram.</w:t>
      </w:r>
    </w:p>
    <w:p w:rsidR="00F2632C" w:rsidRDefault="00F2632C" w:rsidP="00F2632C"/>
    <w:p w:rsidR="00942078" w:rsidRDefault="00942078" w:rsidP="00F2632C">
      <w:pPr>
        <w:tabs>
          <w:tab w:val="left" w:pos="7846"/>
        </w:tabs>
      </w:pPr>
      <w:r>
        <w:t>5. I roll a 4 sided and a 6 sided die.  Make a chart or area diagram and use it to solve:</w:t>
      </w:r>
    </w:p>
    <w:p w:rsidR="00942078" w:rsidRDefault="00942078" w:rsidP="00F2632C">
      <w:pPr>
        <w:tabs>
          <w:tab w:val="left" w:pos="7846"/>
        </w:tabs>
      </w:pPr>
      <w:r>
        <w:t>a. What is the probability that the sum of the numbers is a multiple of 3?</w:t>
      </w:r>
    </w:p>
    <w:p w:rsidR="00942078" w:rsidRDefault="00942078" w:rsidP="00F2632C">
      <w:pPr>
        <w:tabs>
          <w:tab w:val="left" w:pos="7846"/>
        </w:tabs>
      </w:pPr>
      <w:r>
        <w:t>b. What is the probability that the sum is at least 8?</w:t>
      </w:r>
    </w:p>
    <w:p w:rsidR="00942078" w:rsidRDefault="00942078" w:rsidP="00F2632C">
      <w:pPr>
        <w:tabs>
          <w:tab w:val="left" w:pos="7846"/>
        </w:tabs>
      </w:pPr>
      <w:r>
        <w:t xml:space="preserve">c. What is the probability that the </w:t>
      </w:r>
      <w:r w:rsidR="009C7800">
        <w:t>sum is at most 5</w:t>
      </w:r>
      <w:bookmarkStart w:id="0" w:name="_GoBack"/>
      <w:bookmarkEnd w:id="0"/>
      <w:r>
        <w:t>?</w:t>
      </w:r>
    </w:p>
    <w:p w:rsidR="00F2632C" w:rsidRDefault="00942078" w:rsidP="00F2632C">
      <w:pPr>
        <w:tabs>
          <w:tab w:val="left" w:pos="7846"/>
        </w:tabs>
      </w:pPr>
      <w:r>
        <w:t xml:space="preserve">d. What sum or sums are most likely?  </w:t>
      </w:r>
      <w:r w:rsidR="00F2632C">
        <w:tab/>
      </w:r>
    </w:p>
    <w:p w:rsidR="0061786E" w:rsidRDefault="0061786E"/>
    <w:sectPr w:rsidR="00617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80"/>
    <w:rsid w:val="00022D3D"/>
    <w:rsid w:val="001C6680"/>
    <w:rsid w:val="00220E04"/>
    <w:rsid w:val="00344697"/>
    <w:rsid w:val="00436E5C"/>
    <w:rsid w:val="00557637"/>
    <w:rsid w:val="005A3B17"/>
    <w:rsid w:val="0061786E"/>
    <w:rsid w:val="00881DA5"/>
    <w:rsid w:val="00942078"/>
    <w:rsid w:val="009C7800"/>
    <w:rsid w:val="00A722A5"/>
    <w:rsid w:val="00D44EF7"/>
    <w:rsid w:val="00F2632C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6</cp:revision>
  <dcterms:created xsi:type="dcterms:W3CDTF">2014-05-08T17:28:00Z</dcterms:created>
  <dcterms:modified xsi:type="dcterms:W3CDTF">2014-05-08T23:03:00Z</dcterms:modified>
</cp:coreProperties>
</file>