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3E" w:rsidRDefault="00BE3B3E" w:rsidP="00ED4AF3">
      <w:r w:rsidRPr="00C10035">
        <w:t xml:space="preserve">Sample </w:t>
      </w:r>
      <w:r w:rsidR="00D30DDD">
        <w:t>quiz problems of each of the types mentioned in the practice list.</w:t>
      </w:r>
    </w:p>
    <w:p w:rsidR="00D30DDD" w:rsidRPr="00D30DDD" w:rsidRDefault="00D30DDD" w:rsidP="00ED4AF3">
      <w:r>
        <w:t xml:space="preserve">Note that the quiz will be </w:t>
      </w:r>
      <w:r>
        <w:rPr>
          <w:b/>
        </w:rPr>
        <w:t>much</w:t>
      </w:r>
      <w:r>
        <w:t xml:space="preserve"> shorter than this (perhaps 1/3 the length of this list of problems).</w:t>
      </w:r>
      <w:bookmarkStart w:id="0" w:name="_GoBack"/>
      <w:bookmarkEnd w:id="0"/>
    </w:p>
    <w:p w:rsidR="00BE3B3E" w:rsidRPr="00C10035" w:rsidRDefault="00BE3B3E" w:rsidP="00ED4AF3"/>
    <w:p w:rsidR="00BE3B3E" w:rsidRPr="00C10035" w:rsidRDefault="00ED4AF3" w:rsidP="00ED4AF3">
      <w:pPr>
        <w:rPr>
          <w:b/>
        </w:rPr>
      </w:pPr>
      <w:r w:rsidRPr="00C10035">
        <w:rPr>
          <w:b/>
        </w:rPr>
        <w:t>Tell what CGI type a particular problem is</w:t>
      </w:r>
    </w:p>
    <w:p w:rsidR="00BE3B3E" w:rsidRPr="00C10035" w:rsidRDefault="00BE3B3E" w:rsidP="00ED4AF3">
      <w:r w:rsidRPr="00C10035">
        <w:t>Sample problem: Tell what CGI type each of these problems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3B3E" w:rsidRPr="00C10035" w:rsidTr="00BE3B3E"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1. </w:t>
            </w:r>
            <w:r w:rsidRPr="00C10035">
              <w:rPr>
                <w:color w:val="000000"/>
              </w:rPr>
              <w:t>Michelle had 6 marbles. When she cleaned her room, she found some more marbles, and then she had 9 marbles. How many marbles did she find?</w:t>
            </w:r>
          </w:p>
        </w:tc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2. </w:t>
            </w:r>
            <w:r w:rsidRPr="00C10035">
              <w:rPr>
                <w:color w:val="000000"/>
              </w:rPr>
              <w:t>Nora has 13 markers. Ethan has 8 fewer markers than Nora. How many markers does Ethan have?</w:t>
            </w:r>
          </w:p>
        </w:tc>
      </w:tr>
      <w:tr w:rsidR="00BE3B3E" w:rsidRPr="00C10035" w:rsidTr="00BE3B3E">
        <w:tc>
          <w:tcPr>
            <w:tcW w:w="4788" w:type="dxa"/>
          </w:tcPr>
          <w:p w:rsidR="00BE3B3E" w:rsidRPr="00C10035" w:rsidRDefault="00BE3B3E" w:rsidP="00BE3B3E">
            <w:r w:rsidRPr="00C10035">
              <w:rPr>
                <w:color w:val="000000"/>
              </w:rPr>
              <w:t xml:space="preserve">3. </w:t>
            </w:r>
            <w:r w:rsidRPr="00C10035">
              <w:rPr>
                <w:color w:val="000000"/>
              </w:rPr>
              <w:t>Paula had 4 marbles. When she cleaned her room, she found 5 more marbles. How many marbles does she have now?</w:t>
            </w:r>
          </w:p>
        </w:tc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4. </w:t>
            </w:r>
            <w:r w:rsidRPr="00C10035">
              <w:rPr>
                <w:color w:val="000000"/>
              </w:rPr>
              <w:t>Sandy has 2 red hats. She has 2 fewer red hats than blue hats. How many blue hats does she have?</w:t>
            </w:r>
          </w:p>
        </w:tc>
      </w:tr>
      <w:tr w:rsidR="00BE3B3E" w:rsidRPr="00C10035" w:rsidTr="00BE3B3E"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5. </w:t>
            </w:r>
            <w:r w:rsidRPr="00C10035">
              <w:rPr>
                <w:color w:val="000000"/>
              </w:rPr>
              <w:t>Ellen had 11 butterfly stickers. She gave some butterfly stickers to Lisa. Now she has 8 butterfly stickers left. How many butterfly stickers did she give to Lisa?</w:t>
            </w:r>
          </w:p>
        </w:tc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6. </w:t>
            </w:r>
            <w:r w:rsidRPr="00C10035">
              <w:rPr>
                <w:color w:val="000000"/>
              </w:rPr>
              <w:t>There are 5 sweet crackers in the lunch box, and 10 salty crackers in the lunch box. How many crackers are in the lunch box?</w:t>
            </w:r>
          </w:p>
        </w:tc>
      </w:tr>
      <w:tr w:rsidR="00BE3B3E" w:rsidRPr="00C10035" w:rsidTr="00BE3B3E"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7. </w:t>
            </w:r>
            <w:r w:rsidRPr="00C10035">
              <w:rPr>
                <w:color w:val="000000"/>
              </w:rPr>
              <w:t>Yesterday Zach built some block towers. Today, he built 3 more block towers. In all, he built 11 block towers. How many block towers did he build yesterday?</w:t>
            </w:r>
          </w:p>
        </w:tc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8. </w:t>
            </w:r>
            <w:r w:rsidRPr="00C10035">
              <w:rPr>
                <w:color w:val="000000"/>
              </w:rPr>
              <w:t>Zach had some dinosaurs. He gave 2 dinosaurs to Seth. Now he has 4 left. How many dinosaurs did Zach have to begin with?</w:t>
            </w:r>
          </w:p>
        </w:tc>
      </w:tr>
      <w:tr w:rsidR="00BE3B3E" w:rsidRPr="00C10035" w:rsidTr="00BE3B3E">
        <w:tc>
          <w:tcPr>
            <w:tcW w:w="4788" w:type="dxa"/>
          </w:tcPr>
          <w:p w:rsidR="00BE3B3E" w:rsidRPr="00C10035" w:rsidRDefault="00BE3B3E" w:rsidP="00BE3B3E">
            <w:r w:rsidRPr="00C10035">
              <w:rPr>
                <w:color w:val="000000"/>
              </w:rPr>
              <w:t xml:space="preserve">9. </w:t>
            </w:r>
            <w:r w:rsidRPr="00C10035">
              <w:rPr>
                <w:color w:val="000000"/>
              </w:rPr>
              <w:t>Todd has 5 stuffed toy animals and 9 hard plastic toy animals. How many more hard plastic toy animals than stuffed toy animals does Todd have?</w:t>
            </w:r>
          </w:p>
        </w:tc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10. </w:t>
            </w:r>
            <w:r w:rsidRPr="00C10035">
              <w:rPr>
                <w:color w:val="000000"/>
              </w:rPr>
              <w:t>Zach has 6 GI Joes. He has 2 more GI Joes than Sam. How many GI Joes does Sam have?</w:t>
            </w:r>
          </w:p>
        </w:tc>
      </w:tr>
      <w:tr w:rsidR="00BE3B3E" w:rsidRPr="00C10035" w:rsidTr="00BE3B3E">
        <w:tc>
          <w:tcPr>
            <w:tcW w:w="4788" w:type="dxa"/>
          </w:tcPr>
          <w:p w:rsidR="00BE3B3E" w:rsidRPr="00C10035" w:rsidRDefault="00BE3B3E" w:rsidP="00ED4AF3">
            <w:r w:rsidRPr="00C10035">
              <w:rPr>
                <w:color w:val="000000"/>
              </w:rPr>
              <w:t xml:space="preserve">11. </w:t>
            </w:r>
            <w:r w:rsidRPr="00C10035">
              <w:rPr>
                <w:color w:val="000000"/>
              </w:rPr>
              <w:t>There are 19 bouncy balls in the toy box. 10 of the bouncy balls are green and the rest are blue. How many of the bouncy balls are blue?</w:t>
            </w:r>
          </w:p>
        </w:tc>
        <w:tc>
          <w:tcPr>
            <w:tcW w:w="4788" w:type="dxa"/>
          </w:tcPr>
          <w:p w:rsidR="00BE3B3E" w:rsidRPr="00C10035" w:rsidRDefault="00BE3B3E" w:rsidP="00BE3B3E">
            <w:r w:rsidRPr="00C10035">
              <w:rPr>
                <w:color w:val="000000"/>
              </w:rPr>
              <w:t xml:space="preserve">12. </w:t>
            </w:r>
            <w:r w:rsidRPr="00C10035">
              <w:rPr>
                <w:color w:val="000000"/>
              </w:rPr>
              <w:t xml:space="preserve">David caught 1 fish. How many more does he have to catch to have </w:t>
            </w:r>
            <w:r w:rsidRPr="00C10035">
              <w:rPr>
                <w:color w:val="000000"/>
              </w:rPr>
              <w:t>3</w:t>
            </w:r>
            <w:r w:rsidRPr="00C10035">
              <w:rPr>
                <w:color w:val="000000"/>
              </w:rPr>
              <w:t xml:space="preserve"> fish?</w:t>
            </w:r>
          </w:p>
        </w:tc>
      </w:tr>
    </w:tbl>
    <w:p w:rsidR="00BE3B3E" w:rsidRPr="00C10035" w:rsidRDefault="00BE3B3E" w:rsidP="00ED4AF3"/>
    <w:p w:rsidR="00ED4AF3" w:rsidRPr="00C10035" w:rsidRDefault="00ED4AF3" w:rsidP="00ED4AF3">
      <w:pPr>
        <w:rPr>
          <w:b/>
        </w:rPr>
      </w:pPr>
      <w:r w:rsidRPr="00C10035">
        <w:rPr>
          <w:b/>
        </w:rPr>
        <w:t>Write a word problem of a given CGI type</w:t>
      </w:r>
    </w:p>
    <w:p w:rsidR="00BE3B3E" w:rsidRPr="00C10035" w:rsidRDefault="00BE3B3E" w:rsidP="00ED4AF3">
      <w:r w:rsidRPr="00C10035">
        <w:t>Sample problems: 13. Write a JRU word problem.  14. Write a CQU word problem.</w:t>
      </w:r>
    </w:p>
    <w:p w:rsidR="00ED4AF3" w:rsidRPr="00C10035" w:rsidRDefault="00ED4AF3" w:rsidP="00ED4AF3"/>
    <w:p w:rsidR="00ED4AF3" w:rsidRPr="00C10035" w:rsidRDefault="00ED4AF3" w:rsidP="00ED4AF3">
      <w:pPr>
        <w:rPr>
          <w:b/>
        </w:rPr>
      </w:pPr>
      <w:r w:rsidRPr="00C10035">
        <w:rPr>
          <w:b/>
        </w:rPr>
        <w:t xml:space="preserve">Tell which of two CGI types is the more difficult for children to understand/figure out </w:t>
      </w:r>
    </w:p>
    <w:p w:rsidR="00BE3B3E" w:rsidRPr="00C10035" w:rsidRDefault="00BE3B3E" w:rsidP="00ED4AF3">
      <w:r w:rsidRPr="00C10035">
        <w:t>Sample problems: 15. Which is more difficult: PPW-WU or SRU</w:t>
      </w:r>
    </w:p>
    <w:p w:rsidR="00BE3B3E" w:rsidRPr="00C10035" w:rsidRDefault="00BE3B3E" w:rsidP="00ED4AF3">
      <w:r w:rsidRPr="00C10035">
        <w:t>16. Which is more difficult: CQU or CRU</w:t>
      </w:r>
    </w:p>
    <w:p w:rsidR="00BE3B3E" w:rsidRPr="00C10035" w:rsidRDefault="00BE3B3E" w:rsidP="00ED4AF3">
      <w:r w:rsidRPr="00C10035">
        <w:t>17. Which is more difficult JCU or JSU</w:t>
      </w:r>
    </w:p>
    <w:p w:rsidR="00BE3B3E" w:rsidRPr="00C10035" w:rsidRDefault="00BE3B3E" w:rsidP="00ED4AF3">
      <w:r w:rsidRPr="00C10035">
        <w:t>18. Which is more difficult CDU or SSU</w:t>
      </w:r>
    </w:p>
    <w:p w:rsidR="00ED4AF3" w:rsidRPr="00C10035" w:rsidRDefault="00ED4AF3" w:rsidP="00ED4AF3"/>
    <w:p w:rsidR="00BE3B3E" w:rsidRPr="00C10035" w:rsidRDefault="00ED4AF3" w:rsidP="00ED4AF3">
      <w:pPr>
        <w:rPr>
          <w:b/>
        </w:rPr>
      </w:pPr>
      <w:r w:rsidRPr="00C10035">
        <w:rPr>
          <w:b/>
        </w:rPr>
        <w:t xml:space="preserve">Describe how to solve problems of each of these types by direct modeling: </w:t>
      </w:r>
    </w:p>
    <w:p w:rsidR="00ED4AF3" w:rsidRPr="00C10035" w:rsidRDefault="00BE3B3E" w:rsidP="00ED4AF3">
      <w:r w:rsidRPr="00C10035">
        <w:t xml:space="preserve">Sample problems: </w:t>
      </w:r>
      <w:r w:rsidR="001E084D" w:rsidRPr="00C10035">
        <w:t xml:space="preserve">19. </w:t>
      </w:r>
      <w:r w:rsidRPr="00C10035">
        <w:t xml:space="preserve">Explain how to model a JRU problem such as: </w:t>
      </w:r>
      <w:r w:rsidRPr="00C10035">
        <w:rPr>
          <w:color w:val="000000"/>
        </w:rPr>
        <w:t>Ethan had 3 robots. For his birthday, he got 5 more robots. How many robots does he have now?</w:t>
      </w:r>
    </w:p>
    <w:p w:rsidR="00ED4AF3" w:rsidRPr="00C10035" w:rsidRDefault="00ED4AF3" w:rsidP="00ED4AF3"/>
    <w:p w:rsidR="00BE3B3E" w:rsidRPr="00C10035" w:rsidRDefault="001E084D" w:rsidP="00ED4AF3">
      <w:r w:rsidRPr="00C10035">
        <w:t xml:space="preserve">20. </w:t>
      </w:r>
      <w:r w:rsidR="00BE3B3E" w:rsidRPr="00C10035">
        <w:t xml:space="preserve">Explain the difference in the associated strategies for direct modeling SRU, JCU and CDU problems.  For example: </w:t>
      </w:r>
    </w:p>
    <w:p w:rsidR="00ED4AF3" w:rsidRPr="00C10035" w:rsidRDefault="00ED4AF3" w:rsidP="00ED4AF3">
      <w:r w:rsidRPr="00C10035">
        <w:t>S</w:t>
      </w:r>
      <w:r w:rsidR="00BE3B3E" w:rsidRPr="00C10035">
        <w:t xml:space="preserve">RU (separating from): </w:t>
      </w:r>
      <w:r w:rsidR="00BE3B3E" w:rsidRPr="00C10035">
        <w:rPr>
          <w:color w:val="000000"/>
        </w:rPr>
        <w:t xml:space="preserve">Nathan had </w:t>
      </w:r>
      <w:r w:rsidR="00BE3B3E" w:rsidRPr="00C10035">
        <w:rPr>
          <w:color w:val="000000"/>
        </w:rPr>
        <w:t>5</w:t>
      </w:r>
      <w:r w:rsidR="00BE3B3E" w:rsidRPr="00C10035">
        <w:rPr>
          <w:color w:val="000000"/>
        </w:rPr>
        <w:t xml:space="preserve"> balloons. </w:t>
      </w:r>
      <w:r w:rsidR="00BE3B3E" w:rsidRPr="00C10035">
        <w:rPr>
          <w:color w:val="000000"/>
        </w:rPr>
        <w:t>2</w:t>
      </w:r>
      <w:r w:rsidR="00BE3B3E" w:rsidRPr="00C10035">
        <w:rPr>
          <w:color w:val="000000"/>
        </w:rPr>
        <w:t xml:space="preserve"> of his balloons popped. How many balloons did he have left?</w:t>
      </w:r>
    </w:p>
    <w:p w:rsidR="00BE3B3E" w:rsidRPr="00C10035" w:rsidRDefault="00BE3B3E" w:rsidP="00ED4AF3">
      <w:pPr>
        <w:rPr>
          <w:color w:val="000000"/>
        </w:rPr>
      </w:pPr>
      <w:r w:rsidRPr="00C10035">
        <w:lastRenderedPageBreak/>
        <w:t xml:space="preserve">JCU (joining to): </w:t>
      </w:r>
      <w:r w:rsidRPr="00C10035">
        <w:rPr>
          <w:color w:val="000000"/>
        </w:rPr>
        <w:t xml:space="preserve">Ralph made </w:t>
      </w:r>
      <w:r w:rsidRPr="00C10035">
        <w:rPr>
          <w:color w:val="000000"/>
        </w:rPr>
        <w:t>2</w:t>
      </w:r>
      <w:r w:rsidRPr="00C10035">
        <w:rPr>
          <w:color w:val="000000"/>
        </w:rPr>
        <w:t xml:space="preserve"> paper airplanes. How many more does he have to make to have </w:t>
      </w:r>
      <w:r w:rsidRPr="00C10035">
        <w:rPr>
          <w:color w:val="000000"/>
        </w:rPr>
        <w:t>5</w:t>
      </w:r>
      <w:r w:rsidRPr="00C10035">
        <w:rPr>
          <w:color w:val="000000"/>
        </w:rPr>
        <w:t xml:space="preserve"> paper airplanes?</w:t>
      </w:r>
    </w:p>
    <w:p w:rsidR="00ED4AF3" w:rsidRPr="00C10035" w:rsidRDefault="00ED4AF3" w:rsidP="00ED4AF3">
      <w:r w:rsidRPr="00C10035">
        <w:t>CDU</w:t>
      </w:r>
      <w:r w:rsidR="00BE3B3E" w:rsidRPr="00C10035">
        <w:t xml:space="preserve"> (matching): </w:t>
      </w:r>
      <w:r w:rsidR="00BE3B3E" w:rsidRPr="00C10035">
        <w:rPr>
          <w:color w:val="000000"/>
        </w:rPr>
        <w:t xml:space="preserve">John had </w:t>
      </w:r>
      <w:r w:rsidR="00BE3B3E" w:rsidRPr="00C10035">
        <w:rPr>
          <w:color w:val="000000"/>
        </w:rPr>
        <w:t>2</w:t>
      </w:r>
      <w:r w:rsidR="00BE3B3E" w:rsidRPr="00C10035">
        <w:rPr>
          <w:color w:val="000000"/>
        </w:rPr>
        <w:t xml:space="preserve"> video games. Henry had 5 video games. How many more video games did Henry have than John?</w:t>
      </w:r>
    </w:p>
    <w:p w:rsidR="00ED4AF3" w:rsidRPr="00C10035" w:rsidRDefault="00ED4AF3" w:rsidP="00ED4AF3"/>
    <w:p w:rsidR="00C10035" w:rsidRDefault="00ED4AF3" w:rsidP="00ED4AF3">
      <w:pPr>
        <w:rPr>
          <w:b/>
        </w:rPr>
      </w:pPr>
      <w:r w:rsidRPr="00C10035">
        <w:rPr>
          <w:b/>
        </w:rPr>
        <w:t xml:space="preserve">Describe how to solve problems of each of these types by using the associated counting strategy: </w:t>
      </w:r>
      <w:r w:rsidR="00C10035">
        <w:rPr>
          <w:b/>
        </w:rPr>
        <w:br/>
      </w:r>
    </w:p>
    <w:p w:rsidR="00C10035" w:rsidRPr="00C10035" w:rsidRDefault="00C10035" w:rsidP="00C10035">
      <w:r>
        <w:t xml:space="preserve">21. Describe how to solve this </w:t>
      </w:r>
      <w:r w:rsidR="00ED4AF3" w:rsidRPr="00C10035">
        <w:t>JRU</w:t>
      </w:r>
      <w:r>
        <w:t xml:space="preserve"> problem by counting on: </w:t>
      </w:r>
      <w:r w:rsidRPr="00C10035">
        <w:rPr>
          <w:color w:val="000000"/>
        </w:rPr>
        <w:t>Ethan had 3 robots. For his birthday, he got 5 more robots. How many robots does he have now?</w:t>
      </w:r>
    </w:p>
    <w:p w:rsidR="00C10035" w:rsidRPr="00C10035" w:rsidRDefault="00C10035" w:rsidP="00ED4AF3">
      <w:pPr>
        <w:rPr>
          <w:color w:val="000000"/>
        </w:rPr>
      </w:pPr>
      <w:r>
        <w:t xml:space="preserve">22. Describe how to solve this JCU problem by counting on to:  </w:t>
      </w:r>
      <w:r w:rsidRPr="00C10035">
        <w:rPr>
          <w:color w:val="000000"/>
        </w:rPr>
        <w:t>Ralph made 2 paper airplanes. How many more does he have to make to have 5 paper airplanes?</w:t>
      </w:r>
    </w:p>
    <w:p w:rsidR="00C10035" w:rsidRPr="00C10035" w:rsidRDefault="00C10035" w:rsidP="00C10035">
      <w:r>
        <w:t xml:space="preserve">23. Describe how to solve this SRU problem by counting back: </w:t>
      </w:r>
      <w:r w:rsidRPr="00C10035">
        <w:rPr>
          <w:color w:val="000000"/>
        </w:rPr>
        <w:t>Nathan had 5 balloons. 2 of his balloons popped. How many balloons did he have left?</w:t>
      </w:r>
    </w:p>
    <w:p w:rsidR="00ED4AF3" w:rsidRPr="00C10035" w:rsidRDefault="00ED4AF3" w:rsidP="00ED4AF3"/>
    <w:p w:rsidR="00ED4AF3" w:rsidRPr="00C10035" w:rsidRDefault="00ED4AF3" w:rsidP="00ED4AF3">
      <w:r w:rsidRPr="00C10035">
        <w:rPr>
          <w:b/>
        </w:rPr>
        <w:t>Draw a labelled bar diagram for a word problem of any of the CGI types, and write the associated addition and subtraction number sentence(s)</w:t>
      </w:r>
      <w:r w:rsidRPr="00C10035">
        <w:t xml:space="preserve"> (note: a missing whole problem will typically have only one number sentence (addition), but a missing part problem should have two associated equations: a subtraction equation and a missing number addition equation).</w:t>
      </w:r>
    </w:p>
    <w:p w:rsidR="00A50548" w:rsidRDefault="00A50548" w:rsidP="00ED4AF3"/>
    <w:p w:rsidR="00C10035" w:rsidRDefault="004F7CA7" w:rsidP="00ED4AF3">
      <w:r>
        <w:t>Sample problems: draw labelled bar diagrams for each problem, and write the associated equation (if missing whole) or equations (if missing part).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24</w:t>
            </w:r>
            <w:r w:rsidRPr="00C10035">
              <w:rPr>
                <w:color w:val="000000"/>
              </w:rPr>
              <w:t>. Michelle had 6 marbles. When she cleaned her room, she found some more marbles, and then she had 9 marbles. How many marbles did she find?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25</w:t>
            </w:r>
            <w:r w:rsidRPr="00C10035">
              <w:rPr>
                <w:color w:val="000000"/>
              </w:rPr>
              <w:t>. Nora has 13 markers. Ethan has 8 fewer markers than Nora. How many markers does Ethan have?</w:t>
            </w:r>
          </w:p>
        </w:tc>
      </w:tr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26</w:t>
            </w:r>
            <w:r w:rsidRPr="00C10035">
              <w:rPr>
                <w:color w:val="000000"/>
              </w:rPr>
              <w:t>. Paula had 4 marbles. When she cleaned her room, she found 5 more marbles. How many marbles does she have now?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27</w:t>
            </w:r>
            <w:r w:rsidRPr="00C10035">
              <w:rPr>
                <w:color w:val="000000"/>
              </w:rPr>
              <w:t>. Sandy has 2 red hats. She has 2 fewer red hats than blue hats. How many blue hats does she have?</w:t>
            </w:r>
          </w:p>
        </w:tc>
      </w:tr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28</w:t>
            </w:r>
            <w:r w:rsidRPr="00C10035">
              <w:rPr>
                <w:color w:val="000000"/>
              </w:rPr>
              <w:t>. Ellen had 11 butterfly stickers. She gave some butterfly stickers to Lisa. Now she has 8 butterfly stickers left. How many butterfly stickers did she give to Lisa?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29</w:t>
            </w:r>
            <w:r w:rsidRPr="00C10035">
              <w:rPr>
                <w:color w:val="000000"/>
              </w:rPr>
              <w:t>. There are 5 sweet crackers in the lunch box, and 10 salty crackers in the lunch box. How many crackers are in the lunch box?</w:t>
            </w:r>
          </w:p>
        </w:tc>
      </w:tr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30</w:t>
            </w:r>
            <w:r w:rsidRPr="00C10035">
              <w:rPr>
                <w:color w:val="000000"/>
              </w:rPr>
              <w:t>. Yesterday Zach built some block towers. Today, he built 3 more block towers. In all, he built 11 block towers. How many block towers did he build yesterday?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31</w:t>
            </w:r>
            <w:r w:rsidRPr="00C10035">
              <w:rPr>
                <w:color w:val="000000"/>
              </w:rPr>
              <w:t>. Zach had some dinosaurs. He gave 2 dinosaurs to Seth. Now he has 4 left. How many dinosaurs did Zach have to begin with?</w:t>
            </w:r>
          </w:p>
        </w:tc>
      </w:tr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32</w:t>
            </w:r>
            <w:r w:rsidRPr="00C10035">
              <w:rPr>
                <w:color w:val="000000"/>
              </w:rPr>
              <w:t>. Todd has 5 stuffed toy animals and 9 hard plastic toy animals. How many more hard plastic toy animals than stuffed toy animals does Todd have?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33</w:t>
            </w:r>
            <w:r w:rsidRPr="00C10035">
              <w:rPr>
                <w:color w:val="000000"/>
              </w:rPr>
              <w:t>. Zach has 6 GI Joes. He has 2 more GI Joes than Sam. How many GI Joes does Sam have?</w:t>
            </w:r>
          </w:p>
        </w:tc>
      </w:tr>
      <w:tr w:rsidR="00A50548" w:rsidRPr="00C10035" w:rsidTr="008D1581"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34</w:t>
            </w:r>
            <w:r w:rsidRPr="00C10035">
              <w:rPr>
                <w:color w:val="000000"/>
              </w:rPr>
              <w:t>. There are 19 bouncy balls in the toy box. 10 of the bouncy balls are green and the rest are blue. How many of the bouncy balls are blue?</w:t>
            </w:r>
          </w:p>
        </w:tc>
        <w:tc>
          <w:tcPr>
            <w:tcW w:w="4788" w:type="dxa"/>
          </w:tcPr>
          <w:p w:rsidR="00A50548" w:rsidRPr="00C10035" w:rsidRDefault="00A50548" w:rsidP="008D1581">
            <w:r>
              <w:rPr>
                <w:color w:val="000000"/>
              </w:rPr>
              <w:t>35</w:t>
            </w:r>
            <w:r w:rsidRPr="00C10035">
              <w:rPr>
                <w:color w:val="000000"/>
              </w:rPr>
              <w:t>. David caught 1 fish. How many more does he have to catch to have 3 fish?</w:t>
            </w:r>
          </w:p>
        </w:tc>
      </w:tr>
    </w:tbl>
    <w:p w:rsidR="00C10035" w:rsidRDefault="00C10035" w:rsidP="00ED4AF3"/>
    <w:p w:rsidR="00ED4AF3" w:rsidRPr="00840EFC" w:rsidRDefault="00ED4AF3" w:rsidP="00ED4AF3">
      <w:pPr>
        <w:rPr>
          <w:b/>
        </w:rPr>
      </w:pPr>
      <w:r w:rsidRPr="00840EFC">
        <w:rPr>
          <w:b/>
        </w:rPr>
        <w:lastRenderedPageBreak/>
        <w:t>For any subtraction problem, make a bar diagram, and write the associated missing number addition problem. Some more bar diagram examples</w:t>
      </w:r>
    </w:p>
    <w:p w:rsidR="00ED4AF3" w:rsidRDefault="00840EFC" w:rsidP="00ED4AF3">
      <w:r>
        <w:t>Sample problem: 36. Draw a bar diagram and write the associated equations for 13-8=?</w:t>
      </w:r>
    </w:p>
    <w:p w:rsidR="00840EFC" w:rsidRDefault="00840EFC" w:rsidP="00ED4AF3"/>
    <w:p w:rsidR="00ED4AF3" w:rsidRPr="00783F7A" w:rsidRDefault="00ED4AF3" w:rsidP="00ED4AF3">
      <w:pPr>
        <w:rPr>
          <w:b/>
        </w:rPr>
      </w:pPr>
      <w:r w:rsidRPr="00783F7A">
        <w:rPr>
          <w:b/>
        </w:rPr>
        <w:t xml:space="preserve">Describe how to solve a near doubles problem by using a convenient double fact (use 10-frames and equations) </w:t>
      </w:r>
    </w:p>
    <w:p w:rsidR="00783F7A" w:rsidRPr="00C10035" w:rsidRDefault="00783F7A" w:rsidP="00783F7A">
      <w:r>
        <w:t xml:space="preserve">Sample: 37. </w:t>
      </w:r>
      <w:r w:rsidRPr="00C10035">
        <w:t xml:space="preserve">Describe how to solve a </w:t>
      </w:r>
      <w:r>
        <w:t>7+9</w:t>
      </w:r>
      <w:r w:rsidRPr="00C10035">
        <w:t xml:space="preserve"> by </w:t>
      </w:r>
      <w:r>
        <w:t>using a convenient double fact using 10-frames and equations.</w:t>
      </w:r>
    </w:p>
    <w:p w:rsidR="00ED4AF3" w:rsidRPr="00C10035" w:rsidRDefault="00ED4AF3" w:rsidP="00ED4AF3"/>
    <w:p w:rsidR="00ED4AF3" w:rsidRPr="002D1A44" w:rsidRDefault="00ED4AF3" w:rsidP="00ED4AF3">
      <w:pPr>
        <w:rPr>
          <w:b/>
        </w:rPr>
      </w:pPr>
      <w:r w:rsidRPr="002D1A44">
        <w:rPr>
          <w:b/>
        </w:rPr>
        <w:t>Describe how to solve an appropriate addition problem by the make 10 strategy (use 10-frames, number lines and equations)</w:t>
      </w:r>
    </w:p>
    <w:p w:rsidR="002D1A44" w:rsidRPr="00C10035" w:rsidRDefault="002D1A44" w:rsidP="002D1A44">
      <w:r>
        <w:t xml:space="preserve">Sample: 38. </w:t>
      </w:r>
      <w:r w:rsidRPr="00C10035">
        <w:t xml:space="preserve">Describe how to solve </w:t>
      </w:r>
      <w:r>
        <w:t>6+9 by the make 10 strategy using</w:t>
      </w:r>
      <w:r w:rsidRPr="00C10035">
        <w:t xml:space="preserve"> 10-fra</w:t>
      </w:r>
      <w:r>
        <w:t>mes, number lines and equations.</w:t>
      </w:r>
    </w:p>
    <w:p w:rsidR="00ED4AF3" w:rsidRPr="00C10035" w:rsidRDefault="00ED4AF3" w:rsidP="00ED4AF3"/>
    <w:p w:rsidR="00ED4AF3" w:rsidRPr="002D1A44" w:rsidRDefault="00ED4AF3" w:rsidP="00ED4AF3">
      <w:pPr>
        <w:rPr>
          <w:b/>
        </w:rPr>
      </w:pPr>
      <w:r w:rsidRPr="002D1A44">
        <w:rPr>
          <w:b/>
        </w:rPr>
        <w:t>For an appropriate subtraction problem, show add up using 10 to solve it. (use number lines and equations)</w:t>
      </w:r>
    </w:p>
    <w:p w:rsidR="002D1A44" w:rsidRPr="00C10035" w:rsidRDefault="002D1A44" w:rsidP="002D1A44">
      <w:r>
        <w:t xml:space="preserve">Sample: 39. </w:t>
      </w:r>
      <w:r w:rsidRPr="00C10035">
        <w:t xml:space="preserve">For </w:t>
      </w:r>
      <w:r>
        <w:t>13-9</w:t>
      </w:r>
      <w:r w:rsidRPr="00C10035">
        <w:t>, sho</w:t>
      </w:r>
      <w:r>
        <w:t>w add up using 10 to solve it using number lines and equations.</w:t>
      </w:r>
    </w:p>
    <w:p w:rsidR="00ED4AF3" w:rsidRPr="00C10035" w:rsidRDefault="00ED4AF3" w:rsidP="00ED4AF3"/>
    <w:p w:rsidR="00ED4AF3" w:rsidRPr="00BA0D9C" w:rsidRDefault="00ED4AF3" w:rsidP="00ED4AF3">
      <w:pPr>
        <w:rPr>
          <w:b/>
        </w:rPr>
      </w:pPr>
      <w:r w:rsidRPr="00BA0D9C">
        <w:rPr>
          <w:b/>
        </w:rPr>
        <w:t>For a 2-digit addition problem, show how to solve it using the strategies from the homework: Add on using multiples of 10 as bridge numbers on an open number line</w:t>
      </w:r>
    </w:p>
    <w:p w:rsidR="00ED4AF3" w:rsidRDefault="00BA0D9C" w:rsidP="00ED4AF3">
      <w:r>
        <w:t>Sample</w:t>
      </w:r>
      <w:r w:rsidR="00DE3002">
        <w:t>:</w:t>
      </w:r>
      <w:r>
        <w:t xml:space="preserve"> 40. </w:t>
      </w:r>
      <w:r w:rsidR="008623B7">
        <w:t>a. Show how to solve 28+36 by adding on, using multiples of 10 as bridge numbers on an open number line.</w:t>
      </w:r>
    </w:p>
    <w:p w:rsidR="00ED4AF3" w:rsidRPr="00C10035" w:rsidRDefault="008623B7" w:rsidP="00ED4AF3">
      <w:r>
        <w:t>b. Show how to solve 28+36 by a</w:t>
      </w:r>
      <w:r w:rsidR="00ED4AF3" w:rsidRPr="00C10035">
        <w:t>dd</w:t>
      </w:r>
      <w:r>
        <w:t>ing</w:t>
      </w:r>
      <w:r w:rsidR="00ED4AF3" w:rsidRPr="00C10035">
        <w:t xml:space="preserve"> i</w:t>
      </w:r>
      <w:r>
        <w:t>n place values and combining</w:t>
      </w:r>
    </w:p>
    <w:p w:rsidR="00ED4AF3" w:rsidRPr="00C10035" w:rsidRDefault="008623B7" w:rsidP="00ED4AF3">
      <w:r>
        <w:t>c. Show how to solve 28+36 by a</w:t>
      </w:r>
      <w:r w:rsidR="00ED4AF3" w:rsidRPr="00C10035">
        <w:t>dd</w:t>
      </w:r>
      <w:r>
        <w:t>ing</w:t>
      </w:r>
      <w:r w:rsidR="00ED4AF3" w:rsidRPr="00C10035">
        <w:t xml:space="preserve"> the hig</w:t>
      </w:r>
      <w:r>
        <w:t>hest place values and compensating</w:t>
      </w:r>
    </w:p>
    <w:p w:rsidR="00ED4AF3" w:rsidRPr="00C10035" w:rsidRDefault="00ED4AF3" w:rsidP="00ED4AF3"/>
    <w:p w:rsidR="00ED4AF3" w:rsidRPr="008623B7" w:rsidRDefault="00ED4AF3" w:rsidP="00ED4AF3">
      <w:pPr>
        <w:rPr>
          <w:b/>
        </w:rPr>
      </w:pPr>
      <w:r w:rsidRPr="008623B7">
        <w:rPr>
          <w:b/>
        </w:rPr>
        <w:t>For a 2-digit subtraction problem, show how to solve it using the strategies from the homework: Add up using multiples of 10 as bridge numbers on an open number line</w:t>
      </w:r>
    </w:p>
    <w:p w:rsidR="00645777" w:rsidRDefault="008623B7" w:rsidP="00ED4AF3">
      <w:r>
        <w:t xml:space="preserve">Sample: 41. a. </w:t>
      </w:r>
      <w:r w:rsidR="00645777">
        <w:t>Show how to solve 63 – 29 by</w:t>
      </w:r>
      <w:r w:rsidR="00645777">
        <w:t xml:space="preserve"> adding up using multiples of 10 as bridge numbers on an open number line.</w:t>
      </w:r>
    </w:p>
    <w:p w:rsidR="00ED4AF3" w:rsidRPr="00C10035" w:rsidRDefault="00645777" w:rsidP="00ED4AF3">
      <w:r>
        <w:t xml:space="preserve">b. </w:t>
      </w:r>
      <w:r w:rsidR="008623B7">
        <w:t>Show how to solve 63-29 using the n</w:t>
      </w:r>
      <w:r w:rsidR="00ED4AF3" w:rsidRPr="00C10035">
        <w:t>egative numbers algorithm</w:t>
      </w:r>
    </w:p>
    <w:p w:rsidR="00F4762F" w:rsidRPr="00C10035" w:rsidRDefault="00645777" w:rsidP="00ED4AF3">
      <w:r>
        <w:t>c</w:t>
      </w:r>
      <w:r w:rsidR="008623B7">
        <w:t>. Show how to solve 63 – 29 by s</w:t>
      </w:r>
      <w:r w:rsidR="00ED4AF3" w:rsidRPr="00C10035">
        <w:t>ubtract</w:t>
      </w:r>
      <w:r w:rsidR="008623B7">
        <w:t>ing</w:t>
      </w:r>
      <w:r w:rsidR="00ED4AF3" w:rsidRPr="00C10035">
        <w:t xml:space="preserve"> the hig</w:t>
      </w:r>
      <w:r w:rsidR="008623B7">
        <w:t>hest place values and compensating</w:t>
      </w:r>
      <w:r>
        <w:t>.</w:t>
      </w:r>
    </w:p>
    <w:sectPr w:rsidR="00F4762F" w:rsidRPr="00C1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F3"/>
    <w:rsid w:val="00022D3D"/>
    <w:rsid w:val="000B736F"/>
    <w:rsid w:val="001E084D"/>
    <w:rsid w:val="00220E04"/>
    <w:rsid w:val="002D1A44"/>
    <w:rsid w:val="00344697"/>
    <w:rsid w:val="004F7CA7"/>
    <w:rsid w:val="005335B7"/>
    <w:rsid w:val="005A3B17"/>
    <w:rsid w:val="00645777"/>
    <w:rsid w:val="00716A2C"/>
    <w:rsid w:val="0075460A"/>
    <w:rsid w:val="00783F7A"/>
    <w:rsid w:val="00840EFC"/>
    <w:rsid w:val="008623B7"/>
    <w:rsid w:val="00881DA5"/>
    <w:rsid w:val="009308E4"/>
    <w:rsid w:val="00A50548"/>
    <w:rsid w:val="00A722A5"/>
    <w:rsid w:val="00BA0D9C"/>
    <w:rsid w:val="00BE3B3E"/>
    <w:rsid w:val="00C10035"/>
    <w:rsid w:val="00CF6C57"/>
    <w:rsid w:val="00D30DDD"/>
    <w:rsid w:val="00DE3002"/>
    <w:rsid w:val="00EA448F"/>
    <w:rsid w:val="00EC6876"/>
    <w:rsid w:val="00ED4AF3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BE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BE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2014-10-22T23:23:00Z</dcterms:created>
  <dcterms:modified xsi:type="dcterms:W3CDTF">2014-10-22T23:23:00Z</dcterms:modified>
</cp:coreProperties>
</file>